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C0" w:rsidRDefault="002D49C5" w:rsidP="00F21373">
      <w:pPr>
        <w:ind w:leftChars="-177" w:left="-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-27264</wp:posOffset>
                </wp:positionH>
                <wp:positionV relativeFrom="paragraph">
                  <wp:posOffset>645952</wp:posOffset>
                </wp:positionV>
                <wp:extent cx="2902055" cy="1182848"/>
                <wp:effectExtent l="0" t="19050" r="31750" b="36830"/>
                <wp:wrapNone/>
                <wp:docPr id="3" name="向右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902055" cy="1182848"/>
                        </a:xfrm>
                        <a:prstGeom prst="rightArrow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49C5" w:rsidRPr="003F2D21" w:rsidRDefault="002D49C5" w:rsidP="002D49C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3F2D2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請</w:t>
                            </w:r>
                            <w:r w:rsidRPr="003F2D21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老師於黃</w:t>
                            </w:r>
                            <w:r w:rsidRPr="003F2D2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色</w:t>
                            </w:r>
                            <w:r w:rsidR="00370A87" w:rsidRPr="003F2D2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欄</w:t>
                            </w:r>
                            <w:r w:rsidRPr="003F2D21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下拉</w:t>
                            </w:r>
                            <w:r w:rsidRPr="003F2D2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選</w:t>
                            </w:r>
                            <w:r w:rsidRPr="003F2D21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取課程</w:t>
                            </w:r>
                            <w:r w:rsidRPr="003F2D2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名稱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3" o:spid="_x0000_s1026" type="#_x0000_t13" style="position:absolute;left:0;text-align:left;margin-left:-2.15pt;margin-top:50.85pt;width:228.5pt;height:93.15pt;rotation:180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" adj="17198" fillcolor="#92d050" strokecolor="red" strokeweight="1pt">
                <v:textbox>
                  <w:txbxContent>
                    <w:p w:rsidR="002D49C5" w:rsidRPr="003F2D21" w:rsidRDefault="002D49C5" w:rsidP="002D49C5">
                      <w:pPr>
                        <w:jc w:val="center"/>
                        <w:rPr>
                          <w:rFonts w:ascii="標楷體" w:eastAsia="標楷體" w:hAnsi="標楷體"/>
                          <w:color w:val="FF0000"/>
                        </w:rPr>
                      </w:pPr>
                      <w:r w:rsidRPr="003F2D21">
                        <w:rPr>
                          <w:rFonts w:ascii="標楷體" w:eastAsia="標楷體" w:hAnsi="標楷體" w:hint="eastAsia"/>
                          <w:color w:val="FF0000"/>
                        </w:rPr>
                        <w:t>請</w:t>
                      </w:r>
                      <w:r w:rsidRPr="003F2D21">
                        <w:rPr>
                          <w:rFonts w:ascii="標楷體" w:eastAsia="標楷體" w:hAnsi="標楷體"/>
                          <w:color w:val="FF0000"/>
                        </w:rPr>
                        <w:t>老師於黃</w:t>
                      </w:r>
                      <w:r w:rsidRPr="003F2D21">
                        <w:rPr>
                          <w:rFonts w:ascii="標楷體" w:eastAsia="標楷體" w:hAnsi="標楷體" w:hint="eastAsia"/>
                          <w:color w:val="FF0000"/>
                        </w:rPr>
                        <w:t>色</w:t>
                      </w:r>
                      <w:r w:rsidR="00370A87" w:rsidRPr="003F2D21">
                        <w:rPr>
                          <w:rFonts w:ascii="標楷體" w:eastAsia="標楷體" w:hAnsi="標楷體" w:hint="eastAsia"/>
                          <w:color w:val="FF0000"/>
                        </w:rPr>
                        <w:t>欄</w:t>
                      </w:r>
                      <w:r w:rsidRPr="003F2D21">
                        <w:rPr>
                          <w:rFonts w:ascii="標楷體" w:eastAsia="標楷體" w:hAnsi="標楷體"/>
                          <w:color w:val="FF0000"/>
                        </w:rPr>
                        <w:t>下拉</w:t>
                      </w:r>
                      <w:r w:rsidRPr="003F2D21">
                        <w:rPr>
                          <w:rFonts w:ascii="標楷體" w:eastAsia="標楷體" w:hAnsi="標楷體" w:hint="eastAsia"/>
                          <w:color w:val="FF0000"/>
                        </w:rPr>
                        <w:t>選</w:t>
                      </w:r>
                      <w:r w:rsidRPr="003F2D21">
                        <w:rPr>
                          <w:rFonts w:ascii="標楷體" w:eastAsia="標楷體" w:hAnsi="標楷體"/>
                          <w:color w:val="FF0000"/>
                        </w:rPr>
                        <w:t>取課程</w:t>
                      </w:r>
                      <w:r w:rsidRPr="003F2D21">
                        <w:rPr>
                          <w:rFonts w:ascii="標楷體" w:eastAsia="標楷體" w:hAnsi="標楷體" w:hint="eastAsia"/>
                          <w:color w:val="FF0000"/>
                        </w:rPr>
                        <w:t>名稱</w:t>
                      </w:r>
                    </w:p>
                  </w:txbxContent>
                </v:textbox>
              </v:shape>
            </w:pict>
          </mc:Fallback>
        </mc:AlternateContent>
      </w:r>
      <w:r w:rsidR="006463C0">
        <w:rPr>
          <w:noProof/>
        </w:rPr>
        <w:drawing>
          <wp:inline distT="0" distB="0" distL="0" distR="0" wp14:anchorId="50D25692" wp14:editId="22843B84">
            <wp:extent cx="6153884" cy="507482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7546" cy="511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1C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D2A" w:rsidRDefault="00F76D2A" w:rsidP="003F2D21">
      <w:r>
        <w:separator/>
      </w:r>
    </w:p>
  </w:endnote>
  <w:endnote w:type="continuationSeparator" w:id="0">
    <w:p w:rsidR="00F76D2A" w:rsidRDefault="00F76D2A" w:rsidP="003F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D2A" w:rsidRDefault="00F76D2A" w:rsidP="003F2D21">
      <w:r>
        <w:separator/>
      </w:r>
    </w:p>
  </w:footnote>
  <w:footnote w:type="continuationSeparator" w:id="0">
    <w:p w:rsidR="00F76D2A" w:rsidRDefault="00F76D2A" w:rsidP="003F2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C0"/>
    <w:rsid w:val="00041CC0"/>
    <w:rsid w:val="002D49C5"/>
    <w:rsid w:val="00370A87"/>
    <w:rsid w:val="003F2D21"/>
    <w:rsid w:val="006463C0"/>
    <w:rsid w:val="00F21373"/>
    <w:rsid w:val="00F7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BDD587B-D0A3-4658-B96D-52254D30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3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213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2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F2D2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F2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F2D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00E9F-8330-4A37-B134-93148084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2021-08-31T01:36:00Z</cp:lastPrinted>
  <dcterms:created xsi:type="dcterms:W3CDTF">2021-08-31T01:18:00Z</dcterms:created>
  <dcterms:modified xsi:type="dcterms:W3CDTF">2022-02-09T06:12:00Z</dcterms:modified>
</cp:coreProperties>
</file>